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A2" w:rsidRPr="006959D0" w:rsidRDefault="00EC36A2" w:rsidP="00276060">
      <w:pPr>
        <w:jc w:val="center"/>
        <w:rPr>
          <w:rFonts w:asciiTheme="majorHAnsi" w:hAnsiTheme="majorHAnsi" w:cstheme="minorHAnsi"/>
          <w:b/>
          <w:color w:val="000000"/>
          <w:sz w:val="28"/>
          <w:szCs w:val="28"/>
          <w:shd w:val="clear" w:color="auto" w:fill="E0DAB8"/>
        </w:rPr>
      </w:pPr>
      <w:r w:rsidRPr="006959D0">
        <w:rPr>
          <w:rFonts w:asciiTheme="majorHAnsi" w:hAnsiTheme="majorHAnsi" w:cstheme="minorHAnsi"/>
          <w:b/>
          <w:color w:val="000000"/>
          <w:sz w:val="28"/>
          <w:szCs w:val="28"/>
          <w:shd w:val="clear" w:color="auto" w:fill="E0DAB8"/>
        </w:rPr>
        <w:t>Úryvek z pohádky- Sněhurka a sedm trpaslíků</w:t>
      </w:r>
    </w:p>
    <w:p w:rsidR="006C3194" w:rsidRPr="00276060" w:rsidRDefault="00EC36A2" w:rsidP="00276060">
      <w:pPr>
        <w:rPr>
          <w:rStyle w:val="apple-converted-space"/>
          <w:rFonts w:cstheme="minorHAnsi"/>
          <w:color w:val="000000"/>
          <w:sz w:val="28"/>
          <w:szCs w:val="28"/>
          <w:shd w:val="clear" w:color="auto" w:fill="E0DAB8"/>
        </w:rPr>
      </w:pPr>
      <w:r w:rsidRPr="006959D0">
        <w:rPr>
          <w:rFonts w:cstheme="minorHAnsi"/>
          <w:color w:val="000000"/>
          <w:sz w:val="28"/>
          <w:szCs w:val="28"/>
          <w:shd w:val="clear" w:color="auto" w:fill="E0DAB8"/>
        </w:rPr>
        <w:t>Les byl ohromný a Sněhurka v něm bloudila sama, docela sama. Když ve větvích zašelestil pták nebo když v ostružinách zadupal lesní králík, dala se ze strachu do běhu a utíkala přes trní a kamení hlouběji a hlouběji do lesa. Vlci se odplížili a medvědi se posadili a rozpačitě si lízali tlapy. Čím déle Sněhurka bloudila, tím více se prodlužovaly stíny a blížila se noc. V tom před sebou uviděla chaloupku; vyrostla před ní jako hříbek z mechu. Tady si odpočinu, zaradovala se Sněhurka. Otevřela pomaličku dveře a nahlédla dovnitř. Uprostřed stál bíle prostřený stůl se sedmi malými talířky. Půjdu dovnitř, řekla si, a poprosím o trochu jídla a pití. Ale v chaloupce nikdo nebyl. Sněhurce se klížily oči. Položila se do první postýlky, aby si trochu odpočinula. Ale postýlka jí byla malá. I vyzkoušela druhou, třetí, čtvrtou a teprve v sedmé se jí pěkně leželo. Hned v ní usnula.</w:t>
      </w:r>
      <w:r w:rsidRPr="006959D0">
        <w:rPr>
          <w:rStyle w:val="apple-converted-space"/>
          <w:rFonts w:cstheme="minorHAnsi"/>
          <w:color w:val="000000"/>
          <w:sz w:val="28"/>
          <w:szCs w:val="28"/>
          <w:shd w:val="clear" w:color="auto" w:fill="E0DAB8"/>
        </w:rPr>
        <w:t> </w:t>
      </w:r>
      <w:r w:rsidRPr="006959D0">
        <w:rPr>
          <w:rFonts w:cstheme="minorHAnsi"/>
          <w:color w:val="000000"/>
          <w:sz w:val="28"/>
          <w:szCs w:val="28"/>
        </w:rPr>
        <w:br/>
      </w:r>
      <w:r w:rsidRPr="006959D0">
        <w:rPr>
          <w:rFonts w:cstheme="minorHAnsi"/>
          <w:color w:val="000000"/>
          <w:sz w:val="28"/>
          <w:szCs w:val="28"/>
          <w:shd w:val="clear" w:color="auto" w:fill="E0DAB8"/>
        </w:rPr>
        <w:t>Venku se ještě víc setmělo, v kapradí zašumělo, zazvonilo, k chaloupce se vracelo sedm trpaslíků. Celý den pracovali v horách, ve stříbrném dole. Opřeli o chaloupku lopaty a krumpáče a těšili se, jak si pochutnají na večeři. V chaloupce rozsvítili sedm lampiček, popřáli si dobrého večera a posadili se ke stolu. Jak se posadili, poznali, že v chaloupce někdo byl.</w:t>
      </w:r>
      <w:r w:rsidRPr="00276060">
        <w:rPr>
          <w:rStyle w:val="apple-converted-space"/>
          <w:rFonts w:cstheme="minorHAnsi"/>
          <w:color w:val="000000"/>
          <w:sz w:val="28"/>
          <w:szCs w:val="28"/>
          <w:shd w:val="clear" w:color="auto" w:fill="E0DAB8"/>
        </w:rPr>
        <w:t> </w:t>
      </w:r>
    </w:p>
    <w:p w:rsidR="00EC36A2" w:rsidRDefault="00EC36A2" w:rsidP="00EC36A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337709" cy="2343150"/>
            <wp:effectExtent l="19050" t="0" r="5691" b="0"/>
            <wp:docPr id="4" name="obrázek 4" descr="C:\Users\Sabi\Desktop\upol\U1ST\3.ZS\Didaktika mateřského jazyka B\K seminární práci\140537_4c18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bi\Desktop\upol\U1ST\3.ZS\Didaktika mateřského jazyka B\K seminární práci\140537_4c18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040" cy="234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060" w:rsidRDefault="00276060" w:rsidP="00276060">
      <w:r>
        <w:t>Vyhledej v textu a vypiš alespoň 5 sloves a urči číslo.</w:t>
      </w:r>
    </w:p>
    <w:p w:rsidR="00276060" w:rsidRDefault="00276060" w:rsidP="00276060">
      <w:r>
        <w:t>Sloveso ______________________ Číslo_____________</w:t>
      </w:r>
    </w:p>
    <w:p w:rsidR="00276060" w:rsidRDefault="00276060" w:rsidP="00276060">
      <w:r>
        <w:t>Sloveso ______________________ Číslo ____________</w:t>
      </w:r>
    </w:p>
    <w:p w:rsidR="00276060" w:rsidRDefault="00276060" w:rsidP="00276060">
      <w:r>
        <w:t>Sloveso ______________________ Číslo_____________</w:t>
      </w:r>
    </w:p>
    <w:p w:rsidR="00276060" w:rsidRDefault="00276060" w:rsidP="00276060">
      <w:r>
        <w:t>Sloveso ______________________ Číslo_____________</w:t>
      </w:r>
    </w:p>
    <w:p w:rsidR="00276060" w:rsidRDefault="00276060" w:rsidP="00276060">
      <w:r>
        <w:t>Sloveso ______________________ Číslo _____________</w:t>
      </w:r>
    </w:p>
    <w:p w:rsidR="006959D0" w:rsidRDefault="006959D0" w:rsidP="006959D0">
      <w:pPr>
        <w:jc w:val="center"/>
        <w:rPr>
          <w:rFonts w:asciiTheme="majorHAnsi" w:hAnsiTheme="majorHAnsi"/>
          <w:b/>
          <w:noProof/>
          <w:sz w:val="40"/>
          <w:szCs w:val="40"/>
          <w:lang w:eastAsia="cs-CZ"/>
        </w:rPr>
      </w:pPr>
      <w:r w:rsidRPr="006959D0">
        <w:rPr>
          <w:rFonts w:asciiTheme="majorHAnsi" w:hAnsiTheme="majorHAnsi"/>
          <w:b/>
          <w:noProof/>
          <w:sz w:val="40"/>
          <w:szCs w:val="40"/>
          <w:lang w:eastAsia="cs-CZ"/>
        </w:rPr>
        <w:lastRenderedPageBreak/>
        <w:t>Domácí úkol</w:t>
      </w:r>
    </w:p>
    <w:p w:rsidR="006959D0" w:rsidRPr="00891660" w:rsidRDefault="006959D0" w:rsidP="00891660">
      <w:pPr>
        <w:rPr>
          <w:rFonts w:asciiTheme="majorHAnsi" w:hAnsiTheme="majorHAnsi"/>
          <w:sz w:val="28"/>
          <w:szCs w:val="28"/>
        </w:rPr>
      </w:pPr>
      <w:r w:rsidRPr="00891660">
        <w:rPr>
          <w:rFonts w:asciiTheme="majorHAnsi" w:hAnsiTheme="majorHAnsi"/>
          <w:sz w:val="28"/>
          <w:szCs w:val="28"/>
        </w:rPr>
        <w:t>Roztřiď slova podle čísla a zapiš do sloupců.</w:t>
      </w:r>
    </w:p>
    <w:p w:rsidR="006959D0" w:rsidRDefault="006959D0" w:rsidP="006959D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cs-CZ"/>
        </w:rPr>
        <w:drawing>
          <wp:inline distT="0" distB="0" distL="0" distR="0">
            <wp:extent cx="7178999" cy="6522724"/>
            <wp:effectExtent l="19050" t="0" r="2851" b="0"/>
            <wp:docPr id="2" name="obrázek 2" descr="C:\Users\Sabi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bi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625" cy="65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9D0" w:rsidRPr="006959D0" w:rsidRDefault="006959D0" w:rsidP="006959D0">
      <w:pPr>
        <w:ind w:left="360"/>
        <w:rPr>
          <w:rFonts w:asciiTheme="majorHAnsi" w:hAnsiTheme="majorHAnsi"/>
          <w:sz w:val="28"/>
          <w:szCs w:val="28"/>
        </w:rPr>
      </w:pPr>
    </w:p>
    <w:sectPr w:rsidR="006959D0" w:rsidRPr="006959D0" w:rsidSect="001D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B7C87"/>
    <w:multiLevelType w:val="hybridMultilevel"/>
    <w:tmpl w:val="70922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6A2"/>
    <w:rsid w:val="001D1FFB"/>
    <w:rsid w:val="00276060"/>
    <w:rsid w:val="003E7A91"/>
    <w:rsid w:val="0058448D"/>
    <w:rsid w:val="005B7111"/>
    <w:rsid w:val="006959D0"/>
    <w:rsid w:val="007F3947"/>
    <w:rsid w:val="00891660"/>
    <w:rsid w:val="008A00DB"/>
    <w:rsid w:val="00986852"/>
    <w:rsid w:val="00A664DF"/>
    <w:rsid w:val="00EC36A2"/>
    <w:rsid w:val="00ED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F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C36A2"/>
  </w:style>
  <w:style w:type="paragraph" w:styleId="Textbubliny">
    <w:name w:val="Balloon Text"/>
    <w:basedOn w:val="Normln"/>
    <w:link w:val="TextbublinyChar"/>
    <w:uiPriority w:val="99"/>
    <w:semiHidden/>
    <w:unhideWhenUsed/>
    <w:rsid w:val="00EC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6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5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</dc:creator>
  <cp:lastModifiedBy>Sabi</cp:lastModifiedBy>
  <cp:revision>2</cp:revision>
  <dcterms:created xsi:type="dcterms:W3CDTF">2016-11-12T11:55:00Z</dcterms:created>
  <dcterms:modified xsi:type="dcterms:W3CDTF">2016-11-12T11:55:00Z</dcterms:modified>
</cp:coreProperties>
</file>